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01" w:rsidRDefault="002A7E01" w:rsidP="002A7E01">
      <w:pPr>
        <w:pStyle w:val="Sinespaciado"/>
        <w:jc w:val="right"/>
      </w:pPr>
    </w:p>
    <w:p w:rsidR="002A7E01" w:rsidRDefault="002A7E01" w:rsidP="002A7E01">
      <w:pPr>
        <w:pStyle w:val="Sinespaciado"/>
        <w:jc w:val="right"/>
      </w:pPr>
      <w:r>
        <w:t>DIRECCIÓN DE DEPORTES Y APOYO A LA JUVENTUD</w:t>
      </w:r>
    </w:p>
    <w:p w:rsidR="002A7E01" w:rsidRDefault="002A7E01" w:rsidP="002A7E01">
      <w:pPr>
        <w:pStyle w:val="Sinespaciado"/>
        <w:jc w:val="right"/>
      </w:pPr>
      <w:r>
        <w:t xml:space="preserve">ASUNTO: CONTESTACIÓN </w:t>
      </w:r>
    </w:p>
    <w:p w:rsidR="002A7E01" w:rsidRDefault="00B33A0C" w:rsidP="002A7E01">
      <w:pPr>
        <w:pStyle w:val="Sinespaciado"/>
        <w:jc w:val="right"/>
      </w:pPr>
      <w:r>
        <w:t>No. DE OFICIO 265</w:t>
      </w:r>
      <w:r w:rsidR="002A7E01">
        <w:t xml:space="preserve"> </w:t>
      </w:r>
    </w:p>
    <w:p w:rsidR="002A7E01" w:rsidRDefault="00B33A0C" w:rsidP="002A7E01">
      <w:pPr>
        <w:pStyle w:val="Sinespaciado"/>
        <w:jc w:val="right"/>
      </w:pPr>
      <w:r>
        <w:t>07/FEBRERO/2020</w:t>
      </w:r>
    </w:p>
    <w:p w:rsidR="002A7E01" w:rsidRDefault="002A7E01" w:rsidP="002A7E01">
      <w:pPr>
        <w:pStyle w:val="Sinespaciado"/>
        <w:jc w:val="right"/>
      </w:pPr>
    </w:p>
    <w:p w:rsidR="002A7E01" w:rsidRDefault="002A7E01" w:rsidP="002A7E01">
      <w:pPr>
        <w:pStyle w:val="Sinespaciado"/>
        <w:jc w:val="right"/>
      </w:pPr>
    </w:p>
    <w:p w:rsidR="002A7E01" w:rsidRDefault="002A7E01" w:rsidP="002A7E01">
      <w:pPr>
        <w:pStyle w:val="Sinespaciado"/>
      </w:pPr>
      <w:r>
        <w:t xml:space="preserve"> </w:t>
      </w:r>
    </w:p>
    <w:p w:rsidR="002A7E01" w:rsidRDefault="002A7E01" w:rsidP="002A7E01">
      <w:pPr>
        <w:pStyle w:val="Sinespaciado"/>
      </w:pPr>
      <w:r>
        <w:t>LIC. LUIS ANTONIO VELAZQUEZ CARREÑO</w:t>
      </w:r>
    </w:p>
    <w:p w:rsidR="002A7E01" w:rsidRDefault="002A7E01" w:rsidP="002A7E01">
      <w:pPr>
        <w:pStyle w:val="Sinespaciado"/>
      </w:pPr>
      <w:r>
        <w:t>TITULAR DE TRASNPARENCIA DEL MUNICIPIO DE VILLA CORONA, JAL.</w:t>
      </w:r>
    </w:p>
    <w:p w:rsidR="002A7E01" w:rsidRDefault="002A7E01" w:rsidP="002A7E01">
      <w:pPr>
        <w:pStyle w:val="Sinespaciado"/>
      </w:pPr>
      <w:r>
        <w:t>PRESENTE</w:t>
      </w: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</w:pPr>
    </w:p>
    <w:p w:rsidR="002A7E01" w:rsidRDefault="002A7E01" w:rsidP="002A7E01">
      <w:pPr>
        <w:pStyle w:val="Sinespaciado"/>
        <w:jc w:val="both"/>
      </w:pPr>
      <w:r>
        <w:t>Mediante la presente reciba un cordial saludo y deseo de éxito en sus a</w:t>
      </w:r>
      <w:r w:rsidR="001025A2">
        <w:t>ctividades; dentro de las actividades realizadas durante el mes de enero del 2020</w:t>
      </w:r>
      <w:r>
        <w:t>; la Dirección de Deporte</w:t>
      </w:r>
      <w:r w:rsidR="001025A2">
        <w:t>s y Atención a la Juventud envía información</w:t>
      </w:r>
      <w:r>
        <w:t xml:space="preserve"> a través de correo electrónico </w:t>
      </w:r>
      <w:hyperlink r:id="rId5" w:history="1">
        <w:r>
          <w:rPr>
            <w:rStyle w:val="Hipervnculo"/>
          </w:rPr>
          <w:t>CFYDHDANY@gmail.com</w:t>
        </w:r>
      </w:hyperlink>
      <w:r w:rsidR="00E72299">
        <w:t xml:space="preserve">, de esta manera quedando </w:t>
      </w:r>
      <w:r>
        <w:t xml:space="preserve"> en espera para cualquier comentario, gracias por su atención.</w:t>
      </w:r>
      <w:r w:rsidR="00B33A0C">
        <w:t xml:space="preserve"> </w:t>
      </w:r>
      <w:r w:rsidR="001025A2">
        <w:t xml:space="preserve"> </w:t>
      </w:r>
    </w:p>
    <w:p w:rsidR="006A3B0A" w:rsidRDefault="006A3B0A" w:rsidP="002A7E01">
      <w:pPr>
        <w:pStyle w:val="Sinespaciado"/>
        <w:jc w:val="both"/>
      </w:pPr>
    </w:p>
    <w:p w:rsidR="002A7E01" w:rsidRDefault="002A7E01" w:rsidP="002A7E01">
      <w:pPr>
        <w:pStyle w:val="Sinespaciado"/>
        <w:jc w:val="both"/>
      </w:pPr>
    </w:p>
    <w:p w:rsidR="00F7572C" w:rsidRDefault="001025A2">
      <w:r>
        <w:t>01 a 31 de enero del 2020</w:t>
      </w:r>
    </w:p>
    <w:p w:rsidR="001025A2" w:rsidRDefault="00CE495D">
      <w:r>
        <w:t>Se realizó trabajo de oficina</w:t>
      </w:r>
    </w:p>
    <w:p w:rsidR="00CE495D" w:rsidRDefault="00CE495D">
      <w:r>
        <w:t>Se reactivaron clases después de vacaciones de ta</w:t>
      </w:r>
      <w:r w:rsidR="006A3B0A">
        <w:t>e kwon do</w:t>
      </w:r>
    </w:p>
    <w:p w:rsidR="006A3B0A" w:rsidRDefault="006A3B0A">
      <w:r>
        <w:t xml:space="preserve">Se tuvo el acercamiento con la federación mexicana de futbol </w:t>
      </w:r>
      <w:proofErr w:type="spellStart"/>
      <w:r>
        <w:t>socca</w:t>
      </w:r>
      <w:proofErr w:type="spellEnd"/>
    </w:p>
    <w:p w:rsidR="006A3B0A" w:rsidRDefault="003B6844">
      <w:r>
        <w:t>Se realizó la semana de la activación física entre el 27 al 31 de enero</w:t>
      </w:r>
    </w:p>
    <w:p w:rsidR="001E1D31" w:rsidRDefault="001E1D31">
      <w:r>
        <w:t>Se continuó con la restauración de unidades (herrería)</w:t>
      </w:r>
      <w:bookmarkStart w:id="0" w:name="_GoBack"/>
      <w:bookmarkEnd w:id="0"/>
    </w:p>
    <w:sectPr w:rsidR="001E1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8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01"/>
    <w:rsid w:val="001025A2"/>
    <w:rsid w:val="001E1D31"/>
    <w:rsid w:val="00284CA7"/>
    <w:rsid w:val="002A7E01"/>
    <w:rsid w:val="003B6844"/>
    <w:rsid w:val="006A3B0A"/>
    <w:rsid w:val="00B33A0C"/>
    <w:rsid w:val="00CE495D"/>
    <w:rsid w:val="00E72299"/>
    <w:rsid w:val="00F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7E0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7E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A7E0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7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YDHD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dcterms:created xsi:type="dcterms:W3CDTF">2020-02-07T17:10:00Z</dcterms:created>
  <dcterms:modified xsi:type="dcterms:W3CDTF">2020-02-07T18:44:00Z</dcterms:modified>
</cp:coreProperties>
</file>